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21" w:rsidRDefault="00AA272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77302B" w:rsidRDefault="007730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77302B" w:rsidRDefault="0077302B" w:rsidP="0077302B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2883408" cy="110337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ge_Vuursche 8 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2B" w:rsidRDefault="007730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77302B" w:rsidRDefault="007730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77302B" w:rsidRPr="00B526D1" w:rsidRDefault="0077302B">
      <w:pPr>
        <w:rPr>
          <w:rFonts w:eastAsia="Times New Roman" w:cs="Arial"/>
          <w:b/>
          <w:color w:val="000000"/>
          <w:sz w:val="22"/>
          <w:szCs w:val="22"/>
          <w:lang w:eastAsia="nl-NL"/>
        </w:rPr>
      </w:pPr>
      <w:r w:rsidRPr="00B526D1">
        <w:rPr>
          <w:rFonts w:eastAsia="Times New Roman" w:cs="Arial"/>
          <w:b/>
          <w:color w:val="000000"/>
          <w:sz w:val="22"/>
          <w:szCs w:val="22"/>
          <w:lang w:eastAsia="nl-NL"/>
        </w:rPr>
        <w:t>Bruto uurloon oproepkrachten 2021, incl. vakantiegeld en vakantiedagen.</w:t>
      </w:r>
    </w:p>
    <w:p w:rsidR="0077302B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tbl>
      <w:tblPr>
        <w:tblW w:w="2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01"/>
        <w:gridCol w:w="1163"/>
      </w:tblGrid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76E18" w:rsidRPr="00B526D1" w:rsidRDefault="00676E18" w:rsidP="00B52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leeftijd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676E18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676E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Startsalaris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7,00</w:t>
            </w:r>
          </w:p>
        </w:tc>
        <w:bookmarkStart w:id="0" w:name="_GoBack"/>
        <w:bookmarkEnd w:id="0"/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7,00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8,00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10,00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11,00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12,50</w:t>
            </w:r>
          </w:p>
        </w:tc>
      </w:tr>
      <w:tr w:rsidR="00676E18" w:rsidRPr="00B526D1" w:rsidTr="00676E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E18" w:rsidRPr="00B526D1" w:rsidRDefault="00676E18" w:rsidP="00B52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21+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18" w:rsidRPr="00B526D1" w:rsidRDefault="00676E18" w:rsidP="000A1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B526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12,50</w:t>
            </w:r>
          </w:p>
        </w:tc>
      </w:tr>
    </w:tbl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B526D1" w:rsidRDefault="00B526D1"/>
    <w:p w:rsidR="0077302B" w:rsidRDefault="0077302B" w:rsidP="00E23C40">
      <w:pPr>
        <w:pStyle w:val="Geenafstand"/>
        <w:rPr>
          <w:rFonts w:ascii="Arial" w:hAnsi="Arial" w:cs="Arial"/>
          <w:sz w:val="20"/>
        </w:rPr>
      </w:pPr>
      <w:r w:rsidRPr="00164B6E">
        <w:rPr>
          <w:rFonts w:ascii="Arial" w:hAnsi="Arial" w:cs="Arial"/>
          <w:noProof/>
          <w:sz w:val="20"/>
        </w:rPr>
        <w:drawing>
          <wp:inline distT="0" distB="0" distL="0" distR="0">
            <wp:extent cx="5560000" cy="900000"/>
            <wp:effectExtent l="0" t="0" r="317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2B" w:rsidRPr="0077302B" w:rsidRDefault="0077302B" w:rsidP="0077302B">
      <w:pPr>
        <w:jc w:val="center"/>
        <w:rPr>
          <w:rFonts w:cs="Arial"/>
        </w:rPr>
      </w:pPr>
    </w:p>
    <w:sectPr w:rsidR="0077302B" w:rsidRPr="007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2B" w:rsidRDefault="0077302B" w:rsidP="0077302B">
      <w:pPr>
        <w:spacing w:after="0" w:line="240" w:lineRule="auto"/>
      </w:pPr>
      <w:r>
        <w:separator/>
      </w:r>
    </w:p>
  </w:endnote>
  <w:endnote w:type="continuationSeparator" w:id="0">
    <w:p w:rsidR="0077302B" w:rsidRDefault="0077302B" w:rsidP="0077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2B" w:rsidRDefault="0077302B" w:rsidP="0077302B">
      <w:pPr>
        <w:spacing w:after="0" w:line="240" w:lineRule="auto"/>
      </w:pPr>
      <w:r>
        <w:separator/>
      </w:r>
    </w:p>
  </w:footnote>
  <w:footnote w:type="continuationSeparator" w:id="0">
    <w:p w:rsidR="0077302B" w:rsidRDefault="0077302B" w:rsidP="0077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0A1270"/>
    <w:rsid w:val="00515807"/>
    <w:rsid w:val="00676E18"/>
    <w:rsid w:val="007114AA"/>
    <w:rsid w:val="0077302B"/>
    <w:rsid w:val="007A3B47"/>
    <w:rsid w:val="007C42E6"/>
    <w:rsid w:val="00AA2721"/>
    <w:rsid w:val="00B526D1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0379"/>
  <w15:chartTrackingRefBased/>
  <w15:docId w15:val="{51094463-16CB-4C52-ADCF-DD1FBE3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02B"/>
  </w:style>
  <w:style w:type="paragraph" w:styleId="Voettekst">
    <w:name w:val="footer"/>
    <w:basedOn w:val="Standaard"/>
    <w:link w:val="VoettekstChar"/>
    <w:uiPriority w:val="99"/>
    <w:unhideWhenUsed/>
    <w:rsid w:val="0077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02B"/>
  </w:style>
  <w:style w:type="paragraph" w:styleId="Geenafstand">
    <w:name w:val="No Spacing"/>
    <w:uiPriority w:val="1"/>
    <w:qFormat/>
    <w:rsid w:val="007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Rozella de Klaver</dc:creator>
  <cp:keywords/>
  <dc:description/>
  <cp:lastModifiedBy>Rozella de Klaver</cp:lastModifiedBy>
  <cp:revision>4</cp:revision>
  <cp:lastPrinted>2021-10-07T09:03:00Z</cp:lastPrinted>
  <dcterms:created xsi:type="dcterms:W3CDTF">2021-10-07T08:56:00Z</dcterms:created>
  <dcterms:modified xsi:type="dcterms:W3CDTF">2021-10-13T07:36:00Z</dcterms:modified>
</cp:coreProperties>
</file>